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E7" w:rsidRDefault="008F1598" w:rsidP="00233B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  <w:bookmarkStart w:id="0" w:name="_GoBack"/>
      <w:bookmarkEnd w:id="0"/>
      <w:r w:rsidR="00233B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3BE7" w:rsidRDefault="00233BE7" w:rsidP="00233B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3BE7" w:rsidRPr="008C3470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</w:p>
    <w:p w:rsidR="00233BE7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3470">
        <w:rPr>
          <w:rFonts w:ascii="Times New Roman" w:hAnsi="Times New Roman" w:cs="Times New Roman"/>
          <w:b/>
          <w:sz w:val="18"/>
          <w:szCs w:val="18"/>
        </w:rPr>
        <w:t>недвижимого имущест</w:t>
      </w:r>
      <w:r w:rsidR="00B9168B">
        <w:rPr>
          <w:rFonts w:ascii="Times New Roman" w:hAnsi="Times New Roman" w:cs="Times New Roman"/>
          <w:b/>
          <w:sz w:val="18"/>
          <w:szCs w:val="18"/>
        </w:rPr>
        <w:t>ва (квартиры</w:t>
      </w:r>
      <w:r w:rsidRPr="008C3470">
        <w:rPr>
          <w:rFonts w:ascii="Times New Roman" w:hAnsi="Times New Roman" w:cs="Times New Roman"/>
          <w:b/>
          <w:sz w:val="18"/>
          <w:szCs w:val="18"/>
        </w:rPr>
        <w:t xml:space="preserve">)  </w:t>
      </w:r>
    </w:p>
    <w:p w:rsidR="00233BE7" w:rsidRDefault="00233BE7" w:rsidP="00233BE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3BE7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33BE7" w:rsidRDefault="00233BE7" w:rsidP="00233B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526" w:type="dxa"/>
        <w:tblLook w:val="04A0" w:firstRow="1" w:lastRow="0" w:firstColumn="1" w:lastColumn="0" w:noHBand="0" w:noVBand="1"/>
      </w:tblPr>
      <w:tblGrid>
        <w:gridCol w:w="831"/>
        <w:gridCol w:w="2206"/>
        <w:gridCol w:w="3209"/>
        <w:gridCol w:w="2951"/>
        <w:gridCol w:w="1490"/>
        <w:gridCol w:w="3839"/>
      </w:tblGrid>
      <w:tr w:rsidR="00B9168B" w:rsidRPr="00B9168B" w:rsidTr="00B9168B">
        <w:trPr>
          <w:trHeight w:val="6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Местонахождение район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объекта (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Реквизиты документа о </w:t>
            </w:r>
            <w:proofErr w:type="spellStart"/>
            <w:proofErr w:type="gram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гос.регистрации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свид-ва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 праве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соб-ти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дата выдачи) 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508886 от 17.10.12</w:t>
            </w:r>
          </w:p>
        </w:tc>
      </w:tr>
      <w:tr w:rsidR="00B9168B" w:rsidRPr="00B9168B" w:rsidTr="00B9168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508883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508882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508881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508880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508797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508796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508795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508794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508793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508792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508791 от 17.10.12</w:t>
            </w:r>
          </w:p>
        </w:tc>
      </w:tr>
      <w:tr w:rsidR="00B9168B" w:rsidRPr="00B9168B" w:rsidTr="00B9168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г.Ханты-Мансийск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Ленина дом 52/1 </w:t>
            </w:r>
            <w:proofErr w:type="spellStart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8B" w:rsidRPr="00B9168B" w:rsidRDefault="00B9168B" w:rsidP="00B91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1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86-АБ 508790 от 17.10.12</w:t>
            </w:r>
          </w:p>
        </w:tc>
      </w:tr>
    </w:tbl>
    <w:p w:rsidR="00023A4A" w:rsidRDefault="00023A4A"/>
    <w:sectPr w:rsidR="00023A4A" w:rsidSect="00233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E7"/>
    <w:rsid w:val="00023A4A"/>
    <w:rsid w:val="00233BE7"/>
    <w:rsid w:val="008F1598"/>
    <w:rsid w:val="00B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565D-FB08-41E9-9361-48E61D3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Виталий Станиславович</dc:creator>
  <cp:keywords/>
  <dc:description/>
  <cp:lastModifiedBy>Лазаревич Виталий Станиславович</cp:lastModifiedBy>
  <cp:revision>2</cp:revision>
  <dcterms:created xsi:type="dcterms:W3CDTF">2017-01-25T05:52:00Z</dcterms:created>
  <dcterms:modified xsi:type="dcterms:W3CDTF">2017-01-25T07:54:00Z</dcterms:modified>
</cp:coreProperties>
</file>